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E5A" w:rsidRDefault="00DC2D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E631D" wp14:editId="154D43FA">
                <wp:simplePos x="0" y="0"/>
                <wp:positionH relativeFrom="margin">
                  <wp:align>center</wp:align>
                </wp:positionH>
                <wp:positionV relativeFrom="paragraph">
                  <wp:posOffset>-534035</wp:posOffset>
                </wp:positionV>
                <wp:extent cx="1828800" cy="1828800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2D1E" w:rsidRPr="00DC2D1E" w:rsidRDefault="00DC2D1E" w:rsidP="00DC2D1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Ein Stadtmodel und die Klimaveränderung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9E631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-42.0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" filled="f" stroked="f">
                <v:fill o:detectmouseclick="t"/>
                <v:textbox style="mso-fit-shape-to-text:t">
                  <w:txbxContent>
                    <w:p w:rsidR="00DC2D1E" w:rsidRPr="00DC2D1E" w:rsidRDefault="00DC2D1E" w:rsidP="00DC2D1E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Ein Stadtmodel und die Klimaveränderung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2D1E" w:rsidRDefault="00DC2D1E"/>
    <w:p w:rsidR="00DC2D1E" w:rsidRDefault="00DC2D1E"/>
    <w:p w:rsidR="00DC2D1E" w:rsidRDefault="00DC2D1E"/>
    <w:p w:rsidR="00DC2D1E" w:rsidRPr="00DC2D1E" w:rsidRDefault="00DC2D1E">
      <w:pPr>
        <w:rPr>
          <w:sz w:val="28"/>
          <w:szCs w:val="28"/>
        </w:rPr>
      </w:pPr>
      <w:r>
        <w:rPr>
          <w:sz w:val="28"/>
          <w:szCs w:val="28"/>
        </w:rPr>
        <w:t xml:space="preserve">Im Jahr 2021/22 baute die 3a eine Ministadt nach. Sie soll auf die Klimaveränderung darauf hinweisen, und was wir verändern und dazu beitragen können. </w:t>
      </w:r>
      <w:bookmarkStart w:id="0" w:name="_GoBack"/>
      <w:bookmarkEnd w:id="0"/>
    </w:p>
    <w:sectPr w:rsidR="00DC2D1E" w:rsidRPr="00DC2D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1E"/>
    <w:rsid w:val="00D81E5A"/>
    <w:rsid w:val="00DC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518B"/>
  <w15:chartTrackingRefBased/>
  <w15:docId w15:val="{E414F49F-4FF2-4B38-83AA-92DAD5A4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 Kian, SchülerIn</dc:creator>
  <cp:keywords/>
  <dc:description/>
  <cp:lastModifiedBy>Egg Kian, SchülerIn</cp:lastModifiedBy>
  <cp:revision>1</cp:revision>
  <dcterms:created xsi:type="dcterms:W3CDTF">2022-06-22T06:50:00Z</dcterms:created>
  <dcterms:modified xsi:type="dcterms:W3CDTF">2022-06-22T07:01:00Z</dcterms:modified>
</cp:coreProperties>
</file>